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83DCF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383DCF">
        <w:rPr>
          <w:rFonts w:ascii="Times New Roman" w:eastAsia="Times New Roman" w:hAnsi="Times New Roman" w:cs="Times New Roman"/>
        </w:rPr>
        <w:t>март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046CA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383DCF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83DCF">
        <w:rPr>
          <w:rFonts w:ascii="Times New Roman" w:eastAsia="Times New Roman" w:hAnsi="Times New Roman" w:cs="Times New Roman"/>
        </w:rPr>
        <w:t>март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046CA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D22D2D" w:rsidRPr="003732C1" w:rsidTr="006447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B27071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071" w:rsidRPr="002558AE" w:rsidRDefault="00B27071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eastAsia="SimSun" w:hAnsi="Times New Roman" w:cs="Times New Roman"/>
                <w:bCs/>
              </w:rPr>
              <w:t>Многоразовый криозонд (на 250 манипуляци) гинекологический G-10/20/RF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B27071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7071" w:rsidRPr="002558AE" w:rsidRDefault="00AB124C" w:rsidP="00255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AE">
              <w:rPr>
                <w:rFonts w:ascii="Times New Roman" w:hAnsi="Times New Roman" w:cs="Times New Roman"/>
                <w:lang w:val="en-US"/>
              </w:rPr>
              <w:t>4</w:t>
            </w:r>
            <w:r w:rsidR="00D059E9" w:rsidRPr="002558AE">
              <w:rPr>
                <w:rFonts w:ascii="Times New Roman" w:hAnsi="Times New Roman" w:cs="Times New Roman"/>
                <w:lang w:val="kk-KZ"/>
              </w:rPr>
              <w:t>2</w:t>
            </w:r>
            <w:r w:rsidRPr="002558AE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071" w:rsidRPr="002558AE" w:rsidRDefault="00AB124C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en-US"/>
              </w:rPr>
              <w:t>4</w:t>
            </w:r>
            <w:r w:rsidR="00D059E9" w:rsidRPr="002558AE">
              <w:rPr>
                <w:rFonts w:ascii="Times New Roman" w:hAnsi="Times New Roman" w:cs="Times New Roman"/>
                <w:lang w:val="kk-KZ"/>
              </w:rPr>
              <w:t>2</w:t>
            </w:r>
            <w:r w:rsidRPr="002558AE">
              <w:rPr>
                <w:rFonts w:ascii="Times New Roman" w:hAnsi="Times New Roman" w:cs="Times New Roman"/>
                <w:lang w:val="en-US"/>
              </w:rPr>
              <w:t>0000</w:t>
            </w:r>
          </w:p>
        </w:tc>
      </w:tr>
      <w:tr w:rsidR="00AB31D9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8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Термоиндикатор 180гр 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39000</w:t>
            </w:r>
          </w:p>
        </w:tc>
      </w:tr>
      <w:tr w:rsidR="00AB31D9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Лента индикаторная 132 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1D9" w:rsidRPr="002558AE" w:rsidRDefault="00AB31D9" w:rsidP="002558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D9" w:rsidRPr="002558AE" w:rsidRDefault="006B1990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69000</w:t>
            </w:r>
          </w:p>
        </w:tc>
      </w:tr>
      <w:tr w:rsidR="00AB124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4C" w:rsidRPr="002558AE" w:rsidRDefault="00AB124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4C" w:rsidRPr="002558AE" w:rsidRDefault="00AB124C" w:rsidP="002558AE">
            <w:pPr>
              <w:rPr>
                <w:rFonts w:ascii="Times New Roman" w:eastAsia="Times New Roman" w:hAnsi="Times New Roman" w:cs="Times New Roman"/>
                <w:bCs/>
              </w:rPr>
            </w:pPr>
            <w:r w:rsidRPr="002558AE">
              <w:rPr>
                <w:rFonts w:ascii="Times New Roman" w:eastAsia="Times New Roman" w:hAnsi="Times New Roman" w:cs="Times New Roman"/>
                <w:bCs/>
              </w:rPr>
              <w:t>Гель для УЗИ 5,0</w:t>
            </w:r>
            <w:r w:rsidR="00CF5797" w:rsidRPr="002558AE">
              <w:rPr>
                <w:rFonts w:ascii="Times New Roman" w:eastAsia="Times New Roman" w:hAnsi="Times New Roman" w:cs="Times New Roman"/>
                <w:bCs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4C" w:rsidRPr="002558AE" w:rsidRDefault="00D0635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4C" w:rsidRPr="002558AE" w:rsidRDefault="00AB124C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4C" w:rsidRPr="002558AE" w:rsidRDefault="00AB124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124C" w:rsidRPr="002558AE" w:rsidRDefault="00AB124C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124C" w:rsidRPr="002558AE" w:rsidRDefault="00655FD1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F871C4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C4" w:rsidRPr="002558AE" w:rsidRDefault="00F871C4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C4" w:rsidRPr="002558AE" w:rsidRDefault="00F871C4" w:rsidP="002558A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Системы одноразовые для инфузий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C4" w:rsidRPr="002558AE" w:rsidRDefault="00F871C4" w:rsidP="002558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C4" w:rsidRPr="002558AE" w:rsidRDefault="00F871C4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C4" w:rsidRPr="002558AE" w:rsidRDefault="00F871C4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71C4" w:rsidRPr="002558AE" w:rsidRDefault="00F871C4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46,86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71C4" w:rsidRPr="002558AE" w:rsidRDefault="00F871C4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702900</w:t>
            </w:r>
          </w:p>
        </w:tc>
      </w:tr>
      <w:tr w:rsidR="00C72631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631" w:rsidRPr="002558AE" w:rsidRDefault="00C72631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631" w:rsidRPr="002558AE" w:rsidRDefault="00C72631" w:rsidP="002558AE">
            <w:pPr>
              <w:rPr>
                <w:rFonts w:ascii="Times New Roman" w:eastAsia="Times New Roman" w:hAnsi="Times New Roman" w:cs="Times New Roman"/>
                <w:bCs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Аммиак раствор для наружного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631" w:rsidRPr="002558AE" w:rsidRDefault="00C72631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631" w:rsidRPr="002558AE" w:rsidRDefault="00C72631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631" w:rsidRPr="002558AE" w:rsidRDefault="00C72631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2631" w:rsidRPr="002558AE" w:rsidRDefault="00C72631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40,61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2631" w:rsidRPr="002558AE" w:rsidRDefault="00C72631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8122</w:t>
            </w:r>
          </w:p>
          <w:p w:rsidR="00C72631" w:rsidRPr="002558AE" w:rsidRDefault="00C72631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pStyle w:val="a5"/>
              <w:rPr>
                <w:sz w:val="22"/>
                <w:szCs w:val="22"/>
              </w:rPr>
            </w:pPr>
            <w:r w:rsidRPr="002558AE">
              <w:rPr>
                <w:sz w:val="22"/>
                <w:szCs w:val="22"/>
              </w:rPr>
              <w:t>Гигрометр психометрический ВИТ-2 (+15+40°С)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48000</w:t>
            </w: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558AE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294700</w:t>
            </w: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558AE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14,05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562000</w:t>
            </w:r>
          </w:p>
        </w:tc>
      </w:tr>
      <w:tr w:rsidR="00D06350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10</w:t>
            </w:r>
          </w:p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558AE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50" w:rsidRPr="002558AE" w:rsidRDefault="00D06350" w:rsidP="002558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8AE">
              <w:rPr>
                <w:rFonts w:ascii="Times New Roman" w:hAnsi="Times New Roman" w:cs="Times New Roman"/>
                <w:color w:val="000000"/>
              </w:rPr>
              <w:t>741000</w:t>
            </w:r>
          </w:p>
        </w:tc>
      </w:tr>
      <w:tr w:rsidR="00383DCF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 бактерицидный экранированный 1-ламповый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DCF" w:rsidRPr="002558AE" w:rsidRDefault="00CF5797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CF5797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40000</w:t>
            </w:r>
          </w:p>
        </w:tc>
      </w:tr>
      <w:tr w:rsidR="00383DCF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Облучатели бактерицидные </w:t>
            </w:r>
            <w:r w:rsidRPr="002558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настенно-потолочные ОБНП 1х30-01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8A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DCF" w:rsidRPr="002558AE" w:rsidRDefault="00CF5797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CF5797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105000</w:t>
            </w:r>
          </w:p>
        </w:tc>
      </w:tr>
      <w:tr w:rsidR="00383DCF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бактерицидная F30 Т8 30W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DCF" w:rsidRPr="002558AE" w:rsidRDefault="00383DCF" w:rsidP="002558AE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CF" w:rsidRPr="002558AE" w:rsidRDefault="00383DCF" w:rsidP="002558A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72000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одноразовых инструментов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“Kavitan”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 xml:space="preserve">г.Алматы </w:t>
            </w:r>
            <w:r w:rsidRPr="002558AE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Acroseal цемент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Compolife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59508,00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Цемион 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Abscess Remedy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Ватные валики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Резодент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Дентин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Endofil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Крезодент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Эндометазон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турбинный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ванна мойка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146250,00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Апекслокатор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103550,00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  K-file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H-file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С-file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87750,00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Бумажные штифты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  алмазные   длинные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Ультразвуковой  скалер  А-8    автономный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анкерных штифтов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Стекловолоконные штифты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Сольвадент 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Апексдент без иодоформа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12800,00</w:t>
            </w:r>
          </w:p>
        </w:tc>
      </w:tr>
      <w:tr w:rsidR="006447EC" w:rsidRP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Корневой</w:t>
            </w:r>
            <w:r w:rsidRPr="00E346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рашпиль</w:t>
            </w:r>
            <w:r w:rsidRPr="00E346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(rat-tail-file, rasp)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56250,00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Каналонаполнитель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 xml:space="preserve">г.Алматы </w:t>
            </w:r>
            <w:r w:rsidRPr="002558AE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Дрилборы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56250,00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Протейпер  машинный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Протейпер ручной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Эйр флоу пескоструйный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Эйр флоу порошок   компл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для боров, файлов 128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 для валиков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Щетки терапевтические разные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 для матриц и клиньев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Полировочные головки силикон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коффердама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80950,00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   светоотвержд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ДентЛайт универсал светоотвержд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 двойного отверждения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E34687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135000,00</w:t>
            </w:r>
          </w:p>
        </w:tc>
      </w:tr>
      <w:tr w:rsidR="006447EC" w:rsidTr="00255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</w:rPr>
              <w:t>Убистезин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122AC9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6447EC" w:rsidRPr="002558AE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hAnsi="Times New Roman" w:cs="Times New Roman"/>
              </w:rPr>
            </w:pPr>
            <w:r w:rsidRPr="002558A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</w:rPr>
              <w:t>47200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EC" w:rsidRPr="002558AE" w:rsidRDefault="006447EC" w:rsidP="002558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8AE">
              <w:rPr>
                <w:rFonts w:ascii="Times New Roman" w:eastAsia="Times New Roman" w:hAnsi="Times New Roman" w:cs="Times New Roman"/>
                <w:color w:val="000000"/>
              </w:rPr>
              <w:t>283200</w:t>
            </w:r>
            <w:r w:rsidR="003D5392" w:rsidRPr="002558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CF5797" w:rsidRDefault="00CF5797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5797" w:rsidRDefault="00CF5797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5797" w:rsidRDefault="00CF5797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5797" w:rsidRDefault="00995DC8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B3CA3"/>
    <w:rsid w:val="000B498E"/>
    <w:rsid w:val="00122AC9"/>
    <w:rsid w:val="00133893"/>
    <w:rsid w:val="0016616B"/>
    <w:rsid w:val="001B6957"/>
    <w:rsid w:val="001B783F"/>
    <w:rsid w:val="001F6191"/>
    <w:rsid w:val="002101C4"/>
    <w:rsid w:val="002558AE"/>
    <w:rsid w:val="00262BFF"/>
    <w:rsid w:val="0028113C"/>
    <w:rsid w:val="002813B4"/>
    <w:rsid w:val="002C2AFB"/>
    <w:rsid w:val="00342E8D"/>
    <w:rsid w:val="00351E62"/>
    <w:rsid w:val="003661D5"/>
    <w:rsid w:val="00383DCF"/>
    <w:rsid w:val="003D1BFD"/>
    <w:rsid w:val="003D5392"/>
    <w:rsid w:val="004121D9"/>
    <w:rsid w:val="00454081"/>
    <w:rsid w:val="004D17CB"/>
    <w:rsid w:val="0056016F"/>
    <w:rsid w:val="00595E2B"/>
    <w:rsid w:val="005A4F8D"/>
    <w:rsid w:val="005B0E10"/>
    <w:rsid w:val="005D2A1C"/>
    <w:rsid w:val="006250F2"/>
    <w:rsid w:val="00626FE6"/>
    <w:rsid w:val="006447EC"/>
    <w:rsid w:val="00655FD1"/>
    <w:rsid w:val="00674ABA"/>
    <w:rsid w:val="00686105"/>
    <w:rsid w:val="006B1990"/>
    <w:rsid w:val="006B34EC"/>
    <w:rsid w:val="006B77FF"/>
    <w:rsid w:val="007326B6"/>
    <w:rsid w:val="007975F0"/>
    <w:rsid w:val="007A7C8B"/>
    <w:rsid w:val="007F5764"/>
    <w:rsid w:val="00806CCC"/>
    <w:rsid w:val="00873B69"/>
    <w:rsid w:val="008E2F52"/>
    <w:rsid w:val="00936831"/>
    <w:rsid w:val="009700AF"/>
    <w:rsid w:val="00995DC8"/>
    <w:rsid w:val="009B21EF"/>
    <w:rsid w:val="009C0BD0"/>
    <w:rsid w:val="00A64622"/>
    <w:rsid w:val="00A832E2"/>
    <w:rsid w:val="00A90525"/>
    <w:rsid w:val="00AB124C"/>
    <w:rsid w:val="00AB31D9"/>
    <w:rsid w:val="00AD4ABF"/>
    <w:rsid w:val="00B046CA"/>
    <w:rsid w:val="00B15964"/>
    <w:rsid w:val="00B27071"/>
    <w:rsid w:val="00B320A9"/>
    <w:rsid w:val="00BA52F2"/>
    <w:rsid w:val="00C72631"/>
    <w:rsid w:val="00CB5930"/>
    <w:rsid w:val="00CC61E5"/>
    <w:rsid w:val="00CF5797"/>
    <w:rsid w:val="00D059E9"/>
    <w:rsid w:val="00D06350"/>
    <w:rsid w:val="00D22D2D"/>
    <w:rsid w:val="00D47A3F"/>
    <w:rsid w:val="00D7256B"/>
    <w:rsid w:val="00D74586"/>
    <w:rsid w:val="00E25970"/>
    <w:rsid w:val="00E6093A"/>
    <w:rsid w:val="00E94DEB"/>
    <w:rsid w:val="00F32983"/>
    <w:rsid w:val="00F41C55"/>
    <w:rsid w:val="00F871C4"/>
    <w:rsid w:val="00FE7886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4294955301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62</cp:revision>
  <cp:lastPrinted>2019-06-10T05:00:00Z</cp:lastPrinted>
  <dcterms:created xsi:type="dcterms:W3CDTF">2018-01-09T07:24:00Z</dcterms:created>
  <dcterms:modified xsi:type="dcterms:W3CDTF">2020-03-13T06:40:00Z</dcterms:modified>
</cp:coreProperties>
</file>